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E0" w:rsidRPr="00BF78E0" w:rsidRDefault="00BF78E0" w:rsidP="00BF78E0">
      <w:pPr>
        <w:widowControl/>
        <w:spacing w:before="100" w:beforeAutospacing="1"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78E0">
        <w:rPr>
          <w:rFonts w:ascii="宋体" w:eastAsia="宋体" w:hAnsi="宋体" w:cs="宋体"/>
          <w:b/>
          <w:bCs/>
          <w:kern w:val="0"/>
          <w:sz w:val="24"/>
          <w:szCs w:val="24"/>
        </w:rPr>
        <w:t>附件</w:t>
      </w:r>
    </w:p>
    <w:p w:rsidR="00BF78E0" w:rsidRPr="00BF78E0" w:rsidRDefault="00BF78E0" w:rsidP="00BF78E0">
      <w:pPr>
        <w:widowControl/>
        <w:spacing w:before="100" w:beforeAutospacing="1" w:after="24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BF78E0">
        <w:rPr>
          <w:rFonts w:ascii="宋体" w:eastAsia="宋体" w:hAnsi="宋体" w:cs="宋体"/>
          <w:b/>
          <w:bCs/>
          <w:kern w:val="0"/>
          <w:sz w:val="24"/>
          <w:szCs w:val="24"/>
        </w:rPr>
        <w:t>四川省重点抽检食品生产企业名单（第三批）</w:t>
      </w:r>
      <w:bookmarkEnd w:id="0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981"/>
        <w:gridCol w:w="1256"/>
        <w:gridCol w:w="4295"/>
      </w:tblGrid>
      <w:tr w:rsidR="00BF78E0" w:rsidRPr="00BF78E0" w:rsidTr="00BF78E0">
        <w:trPr>
          <w:trHeight w:val="420"/>
          <w:tblCellSpacing w:w="0" w:type="dxa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种类号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食品大类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生产企业名称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粮食加工品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四川胖大妈食品有限责任公司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四川省巴中龙头食品有限公司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四川好运来面业有限公司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成都人民营养食品厂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乐山市何郎粮油有限公司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四川省大众食品有限责任公司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四川省银丰食品有限公司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仪陇县金乐福食品有限责任公司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四川省乐至县帅乡挂面厂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邻水县新乐粮食制品有限公司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中江县颜氏粮油食品有限公司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南充市顺心粮业有限公司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乐至县石佛挂面厂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巴中市万仞山米业有限公司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仪陇县金苑面业有限公司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南充市世俊食品有限公司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射洪县粮鑫面业有限公司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营山县诚和利粮油食品有限公司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绵竹市剑龙粮油有限责任公司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南充合美面业有限责任公司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武胜县万伦面业有限责任公司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旺苍县川白面业有限公司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中江县阳光江氏粮油有限公司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南顺（四川）食品有限公司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泸州市龙马潭区高坝面粉厂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珙县天泉面业专业合作社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巴中市恩阳区蜀一米业有限公司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珙县坝底绿惠面条加工厂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四川金福鑫食品有限责任公司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珙县家家面粮油专业合作社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宜宾谷兴农业发展有限责任公司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绵阳众福食品有限公司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苍溪县梨都面粉制品加工厂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珙县大自然面条厂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安岳县鼎鑫永和挂面厂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绵阳金宇实业有限公司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简阳市江源面业有限公司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古蔺县乌蒙山农业开发有限公司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绵阳市葡露实业有限公司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四川雄健实业有限公司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中粮（成都）粮油工业有限公司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四川省川粮米业股份有限公司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岳池县发安粮食制品有限公司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广安银禾米业有限责任公司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内江市汉丰农业科技发展有限公司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遂宁市仁吉制粉有限公司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四川万凤粮油有限公司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食用油、油脂及其制品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峨眉山万佛绿色食品有限公司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南江县巴山妹粮油有限责任公司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广汉市迈德乐食品有限公司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中纺粮油（四川）有限公司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中储粮油脂成都有限公司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资阳市力源粮油有限公司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四川德阳市年丰食品有限公司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四川金忠食品股份有限公司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四川简阳新华植物油厂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广安金谷农业科技发展有限公司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四川艾尚乐活食品科技有限公司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四川省资中县唐源粮油有限责任公司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渠县通济油脂有限责任公司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广安巨泰植物油有限责任公司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四川省隆昌县宏泰粮油有限公司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四川运达粮油食品有限公司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四川省阆中市锡刚油脂有限公司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四川犍为金福粮油工业有限责任公司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四川御康农业科技有限公司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岳池顺福来油脂有限责任公司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成都昌源饲料油脂有限公司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蓬溪县汇强油脂有限责任公司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都江堰市岷江油脂有限责任公司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彭山县恒辉粮油有限责任公司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调味品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四川仟和食品开发有限公司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四川环太生物科技有限责任公司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四川五斗米食品开发有限公司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四川天府味道食品有限公司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四川省阆州醋业有限公司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南充三兴味业有限公司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仪陇县中味食品有限公司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四川省兴鹏食品有限公司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四川省川龙酿造食品有限公司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四川临江寺味业有限公司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四川广安春叶食品有限公司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四川洪州调味品有限公司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四川三汇特醋有限责任公司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四川省资阳市临江寺豆瓣有限公司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富顺县蜀佳味业有限公司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成都市蜀味源调味品有限公司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阆中张飞醋厂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成都味源生物工程科技有限公司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成都九鼎春食品有限公司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四川金点食品有限公司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合江县先市酿造食品有限公司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四川红味斋食品有限公司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泸州靠得住食品有限公司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四川洪雅县幺麻子食品有限公司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富顺县麦丰乐食品有限公司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四川广安和诚林业开发有限责任公司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郫县恒星调味品有限公司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乐至县星新酿造厂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四川德阳溢香园调味品厂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宜宾诚辉醋业有限责任公司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四川福佳食品有限公司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郫县满江红调味食品有限公司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德阳市宏源食品酿造厂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四川友联味业食品有限公司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四川食萃食品有限公司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平昌县文家何大妈食品有限公司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肉制品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四川百年灯影牛肉食品有限责任公司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成都天天绿食品有限责任公司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成都市享口福食品有限公司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简阳市马厚德羊肉汤有限公司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达州市精影食品有限公司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四川铖悦食品有限公司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四川省福元肉类食品有限公司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四川省遂宁市南大食品有限公司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四川省钦和堂食品有限责任公司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成都丰丰食品有限公司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四川省内江金鑫畜禽有限公司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武胜县醉仙麻辣牛肉食品有限责任公司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南充市过江龙食品有限公司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平昌县德源食品有限公司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四川省汇龙食品有限公司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射洪县峻原农业有限责任公司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剑阁县剑门火腿有限责任公司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四川广汉众望食品有限公司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四川乐至县乐华肉类食品有限公司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四川欣康绿食品有限公司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达州市润乾实业有限公司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蓬安县相如肉食品有限公司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绵阳市永健食品有限公司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武胜县醉巴斯麻辣牛肉食品有限责任公司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大竹县恒达食品有限公司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四川老廖家风味食品有限公司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四川罗城牛肉食品有限公司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万源市巴山食品有限公司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四川省巴山娃食品开发有限公司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四川九升食品有限公司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成都佳享食品有限公司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乳制品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若尔盖高原之宝牦牛乳业有限责任公司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6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饮料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四川蓝光美尚饮品股份有限公司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泸州维维食品饮料有限公司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农夫山泉四川峨眉山饮料有限公司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王老吉大健康产业（雅安）有限公司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农夫山泉四川饮品有限公司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南充健宇食品有限责任公司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宜宾三军礼炮酒业有限公司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四川省百乐食品有限公司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四川天之淼饮品有限公司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德昌元坤绿色果业有限公司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内江市晶彩食品饮料有限公司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四川省绿海源科技开发有限公司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峨眉山北纬三十度饮品有限公司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四川雪域真情饮品有限公司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四川福仁缘农业开发有限公司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四川美景实业有限公司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四川省高县仙桥矿泉水有限责任公司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成都蓝鹰饮品有限公司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四川省泸州市安洁资源开发有限公司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四川润生源饮料有限公司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四川省安岳县绿源柠檬发展有限公司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安岳安德利柠檬产业科技有限公司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汶川岷江甜樱桃产业有限公司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巴中市民生水业有限公司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四川省广元冰鸟天然矿泉水有限责任公司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四川富顺天菊食品饮料有限公司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四川省安岳县盛源饮料厂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方便食品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成都巨龙生物科技有限公司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四川省乐至县天池藕粉有限责任公司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南充金福源实业有限公司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简阳市华剑食品有限公司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四川好好吃食品有限公司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四川魔力科技有限公司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广元玉儿食品有限责任公司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绵阳都乐魔芋制品有限责任公司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四川省巴中市万丰食品有限责任公司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四川颐康实业有限公司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乐至县桑城藕粉厂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四川省瑞玉农业发展有限责任公司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四川牧天食品有限公司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开江县千千豆制品有限责任公司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广元市鹏欣粮油科技开发有限公</w:t>
            </w: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8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饼干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四川家乡薯业有限责任公司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峨眉山市港东嘉利饼业食品厂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四川飘香居食品有限公司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四川省金赛食品贸易有限公司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四川麦加乐食品有限责任公司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四川蜀州龙食品有限责任公司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成都市丽云食品有限公司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四川富达食品工业有限公司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罐头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成都银鹭食品有限公司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四川天兆同发食品有限公司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四川鹰金钱食品有限公司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绿岛（四川）食品有限公司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四川兰田工业食品有限公司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成都市玉虹罐头食品有限公司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四川省巴忠罐头食品有限公司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成都市蜀望罐头食品有限公司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四川省广德成食品有限公司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四川省汇泉罐头食品有限公司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金堂县金成食品有限公司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四川欣鸿宇食品发展有限公司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开江县宝源白鹅开发有限责任公司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冷冻饮品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南充市娃好旺食品厂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成都金蒙乳业有限公司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峨眉山双盛兄弟冷食有限公司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万源市雪海食品有限公司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速冻食品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成都海霸王食品有限公司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四川龙旺食品有限公司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武胜县海星食品有限公司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达州天源农业产业化有限公司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成都市新美食品有限公司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四川润丰肉食品有限公司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四川玉冠农业股份有限公司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德阳市东泽食品有限公司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绵阳市海晖食品有限公司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安岳县美普食品有限责任公司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达州市清泉食品有限公司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阿坝州新希望牦牛产业有限公司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薯类和膨化食品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成都市蒲议食品有限公司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仁寿县兴盛乡双双食品有限公司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绵阳圣安魔芋制品有限公司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四川森态源生物科技有限公司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成都吉食道食品有限公司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成都海湾食品有限公司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四川与美食品有限责任公司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四川邑丰食品有限公司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四川省威远泉威食品有限责任公司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成都路特食品有限公司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旺苍县格瑞生物科技有限公司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江油市新保魔芋制品有限公司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成都市圣特蒙魔芋微粉有限责任公司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屏山县兴龙白魔芋有限责任公司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成都宝来食品有限公司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成都新成食品工业有限公司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绵阳津丰园食品有限公司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泸州市鸿云食品有限公司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糖果制品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遂宁雅客食品有限公司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四川迪怩司食品有限公司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安岳县安益食品有限公司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四川省康艺食品有限公司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四川洪元记食品有限公司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简阳市泰莱斯食品有限公司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成都市世权食品有限责任公司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成都亚玛亚天然食品有限公司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成都跳跳龙食品有限公司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14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茶叶及相关制品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四川米仓山茶业集团有限公司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峨眉山仙芝竹尖茶业有限责任公司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四川蒙顶山茶业有限公司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四川巴山雀舌名茶实业有限公司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四川省资中县山佛茶厂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四川神龙茶业有限公司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四川香茹茶业有限公司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自贡蜀茗春茶叶有限公司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四川蒙顶山跃华茶业集团有限公司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四川禹贡蒙顶茶业集团有限公司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四川省蒙顶山大众茶业集团有限公司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四川省蒙顶山皇茗园茶业集团有限公司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四川省通江县罗村茶业有限责任公司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四川省通江县翰林茶业有限公司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泸州佛心茶业有限公司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四川省花秋茶业有限公司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四川省旭茗茶业有限公司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四川蒙顶山金龙茶业集团有限公司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四川省宜宾天宫茶业有限责任公司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泸州市天绿茶厂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泸州市纳溪区荣龙特早茶厂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四川省自贡市西湖茶业有限公司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四川川黄茶业集团有限公司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四川竹海玉叶生态农业开发有限公司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四川省乐至县康乐食品有限公司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四川宝兴海鑫茶业有限公司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四川峰顶寺茶业有限公司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15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酒类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四川桂康酒业集团有限公司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四川远鸿小角楼酒业有限公司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泸州龙泉窖酒业有限公司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泸州国粹酒业有限公司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泸州陈年窖酒厂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泸州金坛子酒业有限公司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泸州世家酒业有限公司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泸州巴蜀液酒业(集团)有限公司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泸州华明酒业集团有限公司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四川唐朝老窖（集团）有限公司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泸州酩鑫酒业有限公司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四川燕京啤酒有限公司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泸州市高创酒业有限公司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四川泸州康庆坊酒业有限公司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宜宾红楼梦酒业股份有限公司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四川泸州金碧留香酒业有限公司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四川天之骄子实业有限公司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四川省宜宾圆明园实业有限责任公司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四川省宜宾吉鑫酒业有限公司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四川省宜宾市叙府酒业股份有限公司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宜宾川兴酒业有限责任公司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泸州一品留香酒业有限公司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四川省泸州玉蝉酒类有限公司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四川省宜宾酒都实业有限责任公司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百威英博（四川）啤酒有限公司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四川省岳池特曲酒业有限公司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宜宾新宇酒业有限公司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四川简阳尽春意酒业有限公司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泸州山村酒业有限公司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四川泸州唐人酒业有限公司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泸州香酒坊酒厂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四川省泸州宏瑞酒业有限公司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泸州联源实业有限公司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四川故宫酒业有限公司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四川省泸州五谷香酒厂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四川九月九酒业有限责任公司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309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四川凸酒酒业有限公司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四川宜宾巴蜀液酒厂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四川宜宾九气台酒业有限公司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四川酿王酒业有限公司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四川汉碑酒业有限公司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四川绵竹大地红运酒业有限责任公司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四川省宜宾宜泉曲酒厂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四川省泸州造酒厂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古蔺县红军杯酒业有限责任公司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宜宾市南溪区天成酒业有限公司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四川省万寿酒业有限公司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内江金蓝威啤酒有限责任公司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四川省宜宾君子酒业有限公司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四川省宜宾松溪曲酒厂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四川省泸州市中和曲酒厂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四川泸州五斗粮酒业有限公司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四川省宜宾市长兴酒业有限公司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泸州星宇酒业有限公司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泸州市纳溪区仙龙酒业有限公司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四川省泸州富升酒业有限公司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泸州市香满楼酒业有限公司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泸州凯乐名豪酒业有限公司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四川省泸州江泉酒业有限公司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宜宾汉安酒业有限公司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泸州醇窖酒厂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泸州筐泉酒业有限公司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泸州羽丰酒业有限责任公司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四川泸州国宾泉老窖酒厂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四川省泸州五丰酒业有限公司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宜宾大观园酒业有限责任公司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泸州八仙液酒业有限公司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四川大明坊酒业有限公司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四川泸蓉酒业有限责任公司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岳池泰合酒业有限责任公司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九寨沟天然葡萄酒业有限责任公司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四川省绵竹宣公酒业有限公司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四川隆昌原坊酒业有限公司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四川泸州市新佳荔酒业有限公司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蔬菜制品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渠县琦鑫源花卉苗木开发有限公司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四川省闽中有机食品有限公司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资阳市益兴酿造厂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平昌县欣旗食品有限公司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资阳市中和酿造食品有限公司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成都宇洋食品有限责任公司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成都市中菌川派食品有限责任公司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四川传奇食品有限公司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四川省资阳市汇洋实业有限责任公司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四川省富顺锦明笋竹食品有限公司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四川李记酱菜调味品有限公司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四川省射洪县利群榨菜厂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四川天盛竹业有限公司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资阳市玉林食品酿造有限责任公司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四川省鑫宇食品有限公司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成都金大洲实业发展有限公司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四川清栎农业科技有限公司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资阳市雁江区国灿食品厂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绵阳市鸿腾食品有限公司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四川金田农业科技有限公司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通江县光泰科技发展有限责任公司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四川川野食品有限公司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四川兴府园食品有限公司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巴中市万寿食品有限责任公司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四川裕德源生态农业科技有限公司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北川大禹羌山畜牧食品科技有限公司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平昌县欧菜园食品有限公司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眉山市东坡区味之韵食品厂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宜宾市富康食品有限公司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内江市玉竹食品厂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成都新繁清江蔬菜食品厂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四川宏康农业开发有限公司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长宁县纯兵竹笋保鲜厂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四川宜宾宝香园食品有限公司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成都市国强食品有限公司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成都新繁食品有限公司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南江宏信生物科技有限公司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四川忆天香食品有限公司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四川三华食品有限公司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内江市川老妈食品有限公司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四川菜香源食品有限公司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四川省简阳市合华食品发展有限公司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宜宾县藕乡食品有限公司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成都万良菌业开发有限公司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宜宾江馥食品有限公司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成都佳家郎食品有限公司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内江市盛洪食品有限责任公司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水果制品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四川省安岳县柠都柠檬科技开发</w:t>
            </w: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安岳县龙台镇奎荣柠檬制品厂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安岳县友缘柠檬加工厂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安岳县宏发果业有限公司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内江市市中区佳特食品厂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安岳县强盛柠檬干片加工厂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炒货食品及坚果制品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四川宁奇食品有限公司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宜宾县越华食品有限责任公司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广元天湟山核桃食品有限公司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罗江县天宇食品厂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成都市禾野食品有限责任公司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仪陇县天翔食品有限公司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广元棒仁食品有限公司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遂宁市荣达食品加工厂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自贡添宝花生制品有限公司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射洪县鹰牌花生厂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四川省品冠食品有限公司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宜宾县银皇花生食品有限责任公司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珙县孝儿僰乡花生食品厂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绵阳市蜀奇食品有限公司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蛋制品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四川岳老大食品有限责任公司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西昌华宁农牧科技有限公司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广安故里情食品有限公司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四川正三和农畜产品开发有限公司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成都永利达食品有限公司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四川省胡婆婆食品有限责任公司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食糖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什邡市益康食品有限公司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四川根兴食品有限公司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水产制品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成都市兄弟建龙食品有限公司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四川内江威宝食品有限公司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平昌县杨势鲜合鱼汇有限公司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四川欣美加生物医药有限公司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眉山市宇涛食品有限责任公司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四川乐土食品有限公司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淀粉及淀粉制品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四川汇源薯业有限公司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资阳市维纳斯食品有限公司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阆中生之源精细食品有限公司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鲁洲生物科技（四川）有限公司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四川省安岳县瑞发食品有限公司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四川梨梨生物工程有限公司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兴文县金鹅粉业有限责任公司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安岳县薯霸食品厂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广元市帆舟食品有限责任公司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梓潼县金梅农业开发有限公司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四川宇豪食品有限公司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四川靠山王食品有限公司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合江县佛来缘粉丝厂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德阳圣迪园食品有限公司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四川省平武县山水绿色食品厂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成都市舌尖味食品有限公司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四川传世手功粉业有限公司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四川金鼓食品有限责任公司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糕点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四川省温馨雅园食品有限公司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南充希维食品有限公司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成都红升软香酥食品有限责任公司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广安市华生园食品有限公司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成都力晖食品有限公司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西南航空食品有限公司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四川怡朵食品有限责任公司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四川航空汉莎食品有限公司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四川金贝儿食品有限责任公司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简阳市林家食品有限公司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成都五芳斋食品有限公司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成都市新都区冠生园食品有限责任公司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四川回头客食品有限公司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四川指拇叔叔食品有限公司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四川安德鲁森食品有限公司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资阳市十寸雨食品饮料有限公司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四川阿郎食品有限公司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四川兰兰食品有限公司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南江大明食品有限公司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成都港荣食品有限公司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成都久鼎福食品有限公司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四川天伦食品有限公司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广元市昌禾食品有限公司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四川雷仕食品有限公司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德阳市炬龙食品有限公司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乐至县翔力园食品厂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四川曼可顿食品有限公司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绵阳市云灿食品有限公司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成都市彭州银裕食品有限公司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成都友臣食品有限公司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成都市桂花庄食品有限公司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豆制品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遂宁好吃嘴食品有限公司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成都豆香食品有限公司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广安市华蓥山幺妹食品厂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四川省立川农业食品有限公司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广元市食典豆豆香食品有限公司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四川绿香食品开发有限公司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四川省贺家观行食品有限公司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四川淮南堂食品有限公司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四川来金燕食品有限公司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剑阁县剑门关镇志公寺食品有限公司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广安汇康食品有限公司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南部县月亮湾食品有限公司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南江县太子洞食品有限公司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四川豆嘴香食品有限公司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宜宾好食香食品有限公司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开江县金发食品厂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剑阁县马和尚食品有限公司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四川欧润食品有限公司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北川羌族自治县美佳食品有限责任公司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宜宾市珙县圣浦食品生产有限责任公司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四川省五通桥德昌源酱园厂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四川玉臻食品有限公司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8E0" w:rsidRPr="00BF78E0" w:rsidRDefault="00BF78E0" w:rsidP="00BF78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四川恒禾源食品有限公司</w:t>
            </w:r>
          </w:p>
        </w:tc>
      </w:tr>
      <w:tr w:rsidR="00BF78E0" w:rsidRPr="00BF78E0" w:rsidTr="00BF78E0">
        <w:trPr>
          <w:trHeight w:val="28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蜂产品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8E0" w:rsidRPr="00BF78E0" w:rsidRDefault="00BF78E0" w:rsidP="00BF78E0">
            <w:pPr>
              <w:widowControl/>
              <w:spacing w:before="150"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8E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青川县唐家河野生资源开发有限责任公司</w:t>
            </w:r>
          </w:p>
        </w:tc>
      </w:tr>
    </w:tbl>
    <w:p w:rsidR="005C4233" w:rsidRDefault="00BF78E0"/>
    <w:sectPr w:rsidR="005C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E0"/>
    <w:rsid w:val="00577856"/>
    <w:rsid w:val="00A117AB"/>
    <w:rsid w:val="00B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78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7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1510</Words>
  <Characters>8612</Characters>
  <Application>Microsoft Office Word</Application>
  <DocSecurity>0</DocSecurity>
  <Lines>71</Lines>
  <Paragraphs>20</Paragraphs>
  <ScaleCrop>false</ScaleCrop>
  <Company>Microsoft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lss</cp:lastModifiedBy>
  <cp:revision>1</cp:revision>
  <dcterms:created xsi:type="dcterms:W3CDTF">2016-11-02T03:58:00Z</dcterms:created>
  <dcterms:modified xsi:type="dcterms:W3CDTF">2016-11-02T03:59:00Z</dcterms:modified>
</cp:coreProperties>
</file>